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42" w:rsidRPr="00FC6F42" w:rsidRDefault="00FC6F42" w:rsidP="00FC6F42">
      <w:pPr>
        <w:framePr w:hSpace="180" w:wrap="around" w:vAnchor="page" w:hAnchor="margin" w:xAlign="center" w:y="286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 </w:t>
      </w:r>
    </w:p>
    <w:p w:rsidR="00FC6F42" w:rsidRPr="00FC6F42" w:rsidRDefault="00FC6F42" w:rsidP="00FC6F42">
      <w:pPr>
        <w:framePr w:hSpace="180" w:wrap="around" w:vAnchor="page" w:hAnchor="margin" w:xAlign="center" w:y="286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ООУ с ДПД</w:t>
      </w:r>
    </w:p>
    <w:p w:rsidR="00FC6F42" w:rsidRPr="00FC6F42" w:rsidRDefault="00FC6F42" w:rsidP="00FC6F42">
      <w:pPr>
        <w:framePr w:hSpace="180" w:wrap="around" w:vAnchor="page" w:hAnchor="margin" w:xAlign="center" w:y="286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F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 </w:t>
      </w:r>
      <w:proofErr w:type="spellStart"/>
      <w:r w:rsidRPr="00FC6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Горицкой</w:t>
      </w:r>
      <w:proofErr w:type="spellEnd"/>
      <w:proofErr w:type="gramEnd"/>
      <w:r w:rsidRPr="00F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школе</w:t>
      </w:r>
    </w:p>
    <w:p w:rsidR="00FC6F42" w:rsidRPr="00FC6F42" w:rsidRDefault="00FC6F42" w:rsidP="00FC6F42">
      <w:pPr>
        <w:framePr w:hSpace="180" w:wrap="around" w:vAnchor="page" w:hAnchor="margin" w:xAlign="center" w:y="286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«Образовательный центр»</w:t>
      </w:r>
    </w:p>
    <w:p w:rsidR="00A91290" w:rsidRDefault="00FC6F42" w:rsidP="00FC6F4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октября по 1 ноября</w:t>
      </w:r>
      <w:r w:rsidRPr="00F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tbl>
      <w:tblPr>
        <w:tblpPr w:leftFromText="180" w:rightFromText="180" w:vertAnchor="page" w:horzAnchor="margin" w:tblpY="2296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3803"/>
        <w:gridCol w:w="941"/>
        <w:gridCol w:w="1958"/>
      </w:tblGrid>
      <w:tr w:rsidR="008D78B4" w:rsidRPr="00FC6F42" w:rsidTr="008D78B4">
        <w:tc>
          <w:tcPr>
            <w:tcW w:w="1673" w:type="pct"/>
          </w:tcPr>
          <w:p w:rsidR="008D78B4" w:rsidRPr="00FC6F42" w:rsidRDefault="008D78B4" w:rsidP="008D78B4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888" w:type="pct"/>
          </w:tcPr>
          <w:p w:rsidR="008D78B4" w:rsidRPr="00FC6F42" w:rsidRDefault="008D78B4" w:rsidP="008D78B4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ОТВЕТСТВЕННЫЕ </w:t>
            </w:r>
          </w:p>
        </w:tc>
      </w:tr>
      <w:tr w:rsidR="008D78B4" w:rsidRPr="00FC6F42" w:rsidTr="008D78B4">
        <w:trPr>
          <w:trHeight w:val="929"/>
        </w:trPr>
        <w:tc>
          <w:tcPr>
            <w:tcW w:w="1673" w:type="pct"/>
            <w:vMerge w:val="restar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День первый</w:t>
            </w:r>
          </w:p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«Открытие лагеря»</w:t>
            </w:r>
          </w:p>
        </w:tc>
        <w:tc>
          <w:tcPr>
            <w:tcW w:w="1888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октября</w:t>
            </w:r>
            <w:r w:rsidRPr="00FC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(понедельник)</w:t>
            </w:r>
          </w:p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1.Встреча детей, создание отряда, распределение обязанностей.</w:t>
            </w: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8.30</w:t>
            </w:r>
          </w:p>
          <w:p w:rsidR="008D78B4" w:rsidRPr="00FC6F42" w:rsidRDefault="008D78B4" w:rsidP="008D78B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Нач. лагеря</w:t>
            </w:r>
          </w:p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ДК</w:t>
            </w:r>
          </w:p>
          <w:p w:rsidR="008D78B4" w:rsidRPr="00FC6F42" w:rsidRDefault="008D78B4" w:rsidP="008D78B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78B4" w:rsidRPr="00FC6F42" w:rsidTr="008D78B4">
        <w:trPr>
          <w:trHeight w:val="825"/>
        </w:trPr>
        <w:tc>
          <w:tcPr>
            <w:tcW w:w="1673" w:type="pct"/>
            <w:vMerge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2.Ознакомление с планом работы лагеря.  Входной инструктаж.</w:t>
            </w: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10.30</w:t>
            </w:r>
          </w:p>
          <w:p w:rsidR="008D78B4" w:rsidRPr="00FC6F42" w:rsidRDefault="008D78B4" w:rsidP="008D78B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78B4" w:rsidRPr="00FC6F42" w:rsidTr="008D78B4">
        <w:trPr>
          <w:trHeight w:val="285"/>
        </w:trPr>
        <w:tc>
          <w:tcPr>
            <w:tcW w:w="1673" w:type="pct"/>
            <w:vMerge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Песенная минутка.</w:t>
            </w: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Нач. лагеря .воспитатели</w:t>
            </w:r>
          </w:p>
        </w:tc>
      </w:tr>
      <w:tr w:rsidR="008D78B4" w:rsidRPr="00FC6F42" w:rsidTr="008D78B4">
        <w:trPr>
          <w:trHeight w:val="496"/>
        </w:trPr>
        <w:tc>
          <w:tcPr>
            <w:tcW w:w="1673" w:type="pct"/>
            <w:vMerge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Спортивные игры</w:t>
            </w: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78B4" w:rsidRPr="00FC6F42" w:rsidTr="008D78B4">
        <w:trPr>
          <w:trHeight w:val="388"/>
        </w:trPr>
        <w:tc>
          <w:tcPr>
            <w:tcW w:w="1673" w:type="pct"/>
            <w:vMerge w:val="restar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День второй</w:t>
            </w:r>
          </w:p>
          <w:p w:rsidR="008D78B4" w:rsidRPr="00FC6F42" w:rsidRDefault="008D78B4" w:rsidP="008D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«Международный день экономии</w:t>
            </w:r>
            <w:r w:rsidRPr="00FC6F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8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31 октября</w:t>
            </w:r>
            <w:r w:rsidRPr="00FC6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(вторник)</w:t>
            </w: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8B4" w:rsidRPr="00FC6F42" w:rsidTr="008D78B4">
        <w:trPr>
          <w:trHeight w:val="617"/>
        </w:trPr>
        <w:tc>
          <w:tcPr>
            <w:tcW w:w="1673" w:type="pct"/>
            <w:vMerge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</w:tcPr>
          <w:p w:rsidR="008D78B4" w:rsidRPr="00FC6F42" w:rsidRDefault="008D78B4" w:rsidP="008D78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Утренняя зарядка «Собирайся, детвора!»;</w:t>
            </w: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отрядам</w:t>
            </w:r>
          </w:p>
        </w:tc>
      </w:tr>
      <w:tr w:rsidR="008D78B4" w:rsidRPr="00FC6F42" w:rsidTr="008D78B4">
        <w:trPr>
          <w:trHeight w:val="465"/>
        </w:trPr>
        <w:tc>
          <w:tcPr>
            <w:tcW w:w="1673" w:type="pct"/>
            <w:vMerge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</w:tcPr>
          <w:p w:rsidR="008D78B4" w:rsidRPr="00FC6F42" w:rsidRDefault="008D78B4" w:rsidP="008D78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Pr="00FC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78B4" w:rsidRPr="00FC6F42" w:rsidTr="008D78B4">
        <w:trPr>
          <w:trHeight w:val="399"/>
        </w:trPr>
        <w:tc>
          <w:tcPr>
            <w:tcW w:w="1673" w:type="pct"/>
            <w:vMerge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</w:tcPr>
          <w:p w:rsidR="008D78B4" w:rsidRPr="00FC6F42" w:rsidRDefault="008D78B4" w:rsidP="008D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FC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Викторина «100 вопросов-100 ответов»</w:t>
            </w: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 Воспитатели</w:t>
            </w:r>
          </w:p>
        </w:tc>
      </w:tr>
      <w:tr w:rsidR="008D78B4" w:rsidRPr="00FC6F42" w:rsidTr="008D78B4">
        <w:trPr>
          <w:trHeight w:val="465"/>
        </w:trPr>
        <w:tc>
          <w:tcPr>
            <w:tcW w:w="1673" w:type="pct"/>
            <w:vMerge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</w:tcPr>
          <w:p w:rsidR="008D78B4" w:rsidRPr="00FC6F42" w:rsidRDefault="008D78B4" w:rsidP="008D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Мероприятие в ДК</w:t>
            </w: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8D78B4" w:rsidRPr="00FC6F42" w:rsidTr="008D78B4">
        <w:trPr>
          <w:trHeight w:val="603"/>
        </w:trPr>
        <w:tc>
          <w:tcPr>
            <w:tcW w:w="1673" w:type="pct"/>
            <w:vMerge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</w:tcPr>
          <w:p w:rsidR="008D78B4" w:rsidRPr="00FC6F42" w:rsidRDefault="008D78B4" w:rsidP="008D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Игра «Найди клад»</w:t>
            </w: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Нач. лагеря,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78B4" w:rsidRPr="00FC6F42" w:rsidTr="008D78B4">
        <w:trPr>
          <w:trHeight w:val="451"/>
        </w:trPr>
        <w:tc>
          <w:tcPr>
            <w:tcW w:w="1673" w:type="pct"/>
            <w:vMerge w:val="restar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День третий</w:t>
            </w:r>
          </w:p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Иванов день .Проводы осени</w:t>
            </w:r>
            <w:r w:rsidRPr="00FC6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8" w:type="pct"/>
          </w:tcPr>
          <w:p w:rsidR="008D78B4" w:rsidRPr="00FC6F42" w:rsidRDefault="008D78B4" w:rsidP="008D78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ноября</w:t>
            </w:r>
            <w:r w:rsidRPr="00FC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(среда)</w:t>
            </w: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78B4" w:rsidRPr="00FC6F42" w:rsidTr="008D78B4">
        <w:trPr>
          <w:trHeight w:val="480"/>
        </w:trPr>
        <w:tc>
          <w:tcPr>
            <w:tcW w:w="1673" w:type="pct"/>
            <w:vMerge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</w:tcPr>
          <w:p w:rsidR="008D78B4" w:rsidRPr="00FC6F42" w:rsidRDefault="008D78B4" w:rsidP="008D78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Утренняя зарядка «Собирайся, детвора!»;</w:t>
            </w: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отрядам</w:t>
            </w:r>
          </w:p>
        </w:tc>
      </w:tr>
      <w:tr w:rsidR="008D78B4" w:rsidRPr="00FC6F42" w:rsidTr="008D78B4">
        <w:trPr>
          <w:trHeight w:val="480"/>
        </w:trPr>
        <w:tc>
          <w:tcPr>
            <w:tcW w:w="1673" w:type="pct"/>
            <w:vMerge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</w:tcPr>
          <w:p w:rsidR="008D78B4" w:rsidRPr="00FC6F42" w:rsidRDefault="008D78B4" w:rsidP="008D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«Только вместе ,только хором.» караоке песен.</w:t>
            </w: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78B4" w:rsidRPr="00FC6F42" w:rsidTr="008D78B4">
        <w:trPr>
          <w:trHeight w:val="360"/>
        </w:trPr>
        <w:tc>
          <w:tcPr>
            <w:tcW w:w="1673" w:type="pct"/>
            <w:vMerge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</w:tcPr>
          <w:p w:rsidR="008D78B4" w:rsidRPr="00FC6F42" w:rsidRDefault="008D78B4" w:rsidP="008D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Мероприятие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библиотеке.</w:t>
            </w: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ДК</w:t>
            </w:r>
          </w:p>
        </w:tc>
      </w:tr>
      <w:tr w:rsidR="008D78B4" w:rsidRPr="00FC6F42" w:rsidTr="008D78B4">
        <w:trPr>
          <w:trHeight w:val="645"/>
        </w:trPr>
        <w:tc>
          <w:tcPr>
            <w:tcW w:w="1673" w:type="pct"/>
            <w:vMerge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</w:tcPr>
          <w:p w:rsidR="008D78B4" w:rsidRDefault="008D78B4" w:rsidP="008D78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осени «Очарование осени».</w:t>
            </w:r>
            <w:r w:rsidRPr="00F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8B4" w:rsidRPr="00FC6F42" w:rsidRDefault="008D78B4" w:rsidP="008D78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-14.00</w:t>
            </w: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8D78B4" w:rsidRPr="00FC6F42" w:rsidTr="008D78B4">
        <w:trPr>
          <w:trHeight w:val="720"/>
        </w:trPr>
        <w:tc>
          <w:tcPr>
            <w:tcW w:w="1673" w:type="pct"/>
            <w:vMerge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pct"/>
          </w:tcPr>
          <w:p w:rsidR="008D78B4" w:rsidRPr="00FC6F42" w:rsidRDefault="008D78B4" w:rsidP="008D78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.Уход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домой.</w:t>
            </w:r>
            <w:r w:rsidRPr="00FC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7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8D78B4" w:rsidRPr="00FC6F42" w:rsidRDefault="008D78B4" w:rsidP="008D78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78B4" w:rsidRPr="00FC6F42" w:rsidTr="008D78B4">
        <w:trPr>
          <w:trHeight w:val="414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8D78B4" w:rsidRPr="00FC6F42" w:rsidRDefault="008D78B4" w:rsidP="008D78B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C6F42" w:rsidRDefault="00FC6F42" w:rsidP="00FC6F42">
      <w:pPr>
        <w:jc w:val="right"/>
      </w:pPr>
    </w:p>
    <w:p w:rsidR="008D78B4" w:rsidRDefault="008D78B4" w:rsidP="00FC6F42">
      <w:pPr>
        <w:jc w:val="right"/>
      </w:pPr>
    </w:p>
    <w:p w:rsidR="008D78B4" w:rsidRDefault="008D78B4" w:rsidP="00FC6F42">
      <w:pPr>
        <w:jc w:val="right"/>
      </w:pPr>
    </w:p>
    <w:p w:rsidR="008D78B4" w:rsidRPr="008D78B4" w:rsidRDefault="008D78B4" w:rsidP="008D7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8B4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8D78B4">
        <w:rPr>
          <w:rFonts w:ascii="Times New Roman" w:hAnsi="Times New Roman" w:cs="Times New Roman"/>
          <w:sz w:val="28"/>
          <w:szCs w:val="28"/>
        </w:rPr>
        <w:t>школы:_</w:t>
      </w:r>
      <w:proofErr w:type="gramEnd"/>
      <w:r w:rsidRPr="008D78B4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 w:rsidRPr="008D78B4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Pr="008D78B4">
        <w:rPr>
          <w:rFonts w:ascii="Times New Roman" w:hAnsi="Times New Roman" w:cs="Times New Roman"/>
          <w:sz w:val="28"/>
          <w:szCs w:val="28"/>
        </w:rPr>
        <w:t>Т.Ю.Ястебова</w:t>
      </w:r>
      <w:proofErr w:type="spellEnd"/>
    </w:p>
    <w:sectPr w:rsidR="008D78B4" w:rsidRPr="008D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E6"/>
    <w:rsid w:val="0009413B"/>
    <w:rsid w:val="008D78B4"/>
    <w:rsid w:val="00A91290"/>
    <w:rsid w:val="00CC6CE6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80BE"/>
  <w15:chartTrackingRefBased/>
  <w15:docId w15:val="{D6C429DA-1E9B-4842-B51A-0C355B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2023-10-27T09:18:00Z</cp:lastPrinted>
  <dcterms:created xsi:type="dcterms:W3CDTF">2023-10-27T08:54:00Z</dcterms:created>
  <dcterms:modified xsi:type="dcterms:W3CDTF">2023-10-27T09:18:00Z</dcterms:modified>
</cp:coreProperties>
</file>